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2B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2</w:t>
      </w:r>
    </w:p>
    <w:p w14:paraId="7E4FC1DC">
      <w:pPr>
        <w:keepNext w:val="0"/>
        <w:keepLines w:val="0"/>
        <w:pageBreakBefore w:val="0"/>
        <w:tabs>
          <w:tab w:val="left" w:pos="915"/>
          <w:tab w:val="center" w:pos="4078"/>
          <w:tab w:val="right" w:pos="8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15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</w:rPr>
        <w:t>司法鉴定机构准入（扩项）</w:t>
      </w: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lang w:eastAsia="zh-CN"/>
        </w:rPr>
        <w:t>申请</w:t>
      </w: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</w:rPr>
        <w:t>表</w:t>
      </w:r>
    </w:p>
    <w:p w14:paraId="40619463">
      <w:pPr>
        <w:keepNext w:val="0"/>
        <w:keepLines w:val="0"/>
        <w:pageBreakBefore w:val="0"/>
        <w:tabs>
          <w:tab w:val="left" w:pos="9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150"/>
        <w:textAlignment w:val="auto"/>
        <w:rPr>
          <w:rFonts w:ascii="仿宋_GB2312" w:hAnsi="仿宋_GB2312" w:eastAsia="仿宋_GB2312" w:cs="Times New Roman"/>
          <w:sz w:val="30"/>
          <w:szCs w:val="30"/>
        </w:rPr>
      </w:pPr>
    </w:p>
    <w:tbl>
      <w:tblPr>
        <w:tblStyle w:val="8"/>
        <w:tblW w:w="921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048"/>
        <w:gridCol w:w="1361"/>
        <w:gridCol w:w="320"/>
        <w:gridCol w:w="2014"/>
        <w:gridCol w:w="501"/>
        <w:gridCol w:w="2273"/>
      </w:tblGrid>
      <w:tr w14:paraId="51347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702" w:type="dxa"/>
          </w:tcPr>
          <w:p w14:paraId="022D8056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机构名称</w:t>
            </w:r>
          </w:p>
        </w:tc>
        <w:tc>
          <w:tcPr>
            <w:tcW w:w="2409" w:type="dxa"/>
            <w:gridSpan w:val="2"/>
          </w:tcPr>
          <w:p w14:paraId="734D4390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  <w:tc>
          <w:tcPr>
            <w:tcW w:w="2835" w:type="dxa"/>
            <w:gridSpan w:val="3"/>
          </w:tcPr>
          <w:p w14:paraId="45F1C799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统一社会信用代码</w:t>
            </w:r>
          </w:p>
        </w:tc>
        <w:tc>
          <w:tcPr>
            <w:tcW w:w="2273" w:type="dxa"/>
          </w:tcPr>
          <w:p w14:paraId="5D25948C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 w14:paraId="1C6CC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0" w:type="dxa"/>
            <w:gridSpan w:val="2"/>
          </w:tcPr>
          <w:p w14:paraId="7D7F48FB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 w:firstLine="600" w:firstLineChars="200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办公地址</w:t>
            </w:r>
          </w:p>
        </w:tc>
        <w:tc>
          <w:tcPr>
            <w:tcW w:w="1681" w:type="dxa"/>
            <w:gridSpan w:val="2"/>
            <w:tcBorders>
              <w:bottom w:val="single" w:color="auto" w:sz="4" w:space="0"/>
            </w:tcBorders>
          </w:tcPr>
          <w:p w14:paraId="5817F2DA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  <w:tc>
          <w:tcPr>
            <w:tcW w:w="2014" w:type="dxa"/>
          </w:tcPr>
          <w:p w14:paraId="6805238A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 w:firstLine="300" w:firstLineChars="100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注册地址</w:t>
            </w:r>
          </w:p>
        </w:tc>
        <w:tc>
          <w:tcPr>
            <w:tcW w:w="2774" w:type="dxa"/>
            <w:gridSpan w:val="2"/>
          </w:tcPr>
          <w:p w14:paraId="41007155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 w14:paraId="334FCC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0" w:type="dxa"/>
            <w:gridSpan w:val="2"/>
          </w:tcPr>
          <w:p w14:paraId="0DA3C70B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法人姓名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</w:tcBorders>
          </w:tcPr>
          <w:p w14:paraId="37EC788C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  <w:tc>
          <w:tcPr>
            <w:tcW w:w="2014" w:type="dxa"/>
          </w:tcPr>
          <w:p w14:paraId="45A5B74B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774" w:type="dxa"/>
            <w:gridSpan w:val="2"/>
          </w:tcPr>
          <w:p w14:paraId="53B6D711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 w14:paraId="02371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0" w:type="dxa"/>
            <w:gridSpan w:val="2"/>
          </w:tcPr>
          <w:p w14:paraId="33E980B2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负责人姓名</w:t>
            </w:r>
          </w:p>
        </w:tc>
        <w:tc>
          <w:tcPr>
            <w:tcW w:w="1681" w:type="dxa"/>
            <w:gridSpan w:val="2"/>
          </w:tcPr>
          <w:p w14:paraId="11A8F5D8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  <w:tc>
          <w:tcPr>
            <w:tcW w:w="2014" w:type="dxa"/>
          </w:tcPr>
          <w:p w14:paraId="7DB308FE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774" w:type="dxa"/>
            <w:gridSpan w:val="2"/>
          </w:tcPr>
          <w:p w14:paraId="0671910E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 w14:paraId="618E04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9" w:type="dxa"/>
            <w:gridSpan w:val="7"/>
          </w:tcPr>
          <w:p w14:paraId="53775194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申请类别和分领域（依据司法部执业分类规定填写）</w:t>
            </w:r>
          </w:p>
        </w:tc>
      </w:tr>
      <w:tr w14:paraId="73B989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0" w:type="dxa"/>
            <w:gridSpan w:val="2"/>
          </w:tcPr>
          <w:p w14:paraId="304AED80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原有类别及分领域</w:t>
            </w:r>
          </w:p>
        </w:tc>
        <w:tc>
          <w:tcPr>
            <w:tcW w:w="6469" w:type="dxa"/>
            <w:gridSpan w:val="5"/>
          </w:tcPr>
          <w:p w14:paraId="716D1E07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 w14:paraId="13AECC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0" w:type="dxa"/>
            <w:gridSpan w:val="2"/>
          </w:tcPr>
          <w:p w14:paraId="31590C6C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申请类别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及分领域</w:t>
            </w:r>
          </w:p>
        </w:tc>
        <w:tc>
          <w:tcPr>
            <w:tcW w:w="6469" w:type="dxa"/>
            <w:gridSpan w:val="5"/>
          </w:tcPr>
          <w:p w14:paraId="076E217B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 w14:paraId="61B741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2750" w:type="dxa"/>
            <w:gridSpan w:val="2"/>
          </w:tcPr>
          <w:p w14:paraId="6E31ABF2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机构整体情况（成立时间、注册资金、办公面积等）（可附件）</w:t>
            </w:r>
          </w:p>
          <w:p w14:paraId="12621C4F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6469" w:type="dxa"/>
            <w:gridSpan w:val="5"/>
          </w:tcPr>
          <w:p w14:paraId="07BE7253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 w14:paraId="2904C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2750" w:type="dxa"/>
            <w:gridSpan w:val="2"/>
          </w:tcPr>
          <w:p w14:paraId="7F541AB2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实验室及仪器设备等条件（可附件）</w:t>
            </w:r>
          </w:p>
          <w:p w14:paraId="1C67E37E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6469" w:type="dxa"/>
            <w:gridSpan w:val="5"/>
          </w:tcPr>
          <w:p w14:paraId="47641756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 w14:paraId="1816B3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750" w:type="dxa"/>
            <w:gridSpan w:val="2"/>
          </w:tcPr>
          <w:p w14:paraId="2EAF3A74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技术能力（可附件）</w:t>
            </w:r>
          </w:p>
          <w:p w14:paraId="2249CACF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6469" w:type="dxa"/>
            <w:gridSpan w:val="5"/>
          </w:tcPr>
          <w:p w14:paraId="783ED003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center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</w:tc>
      </w:tr>
      <w:tr w14:paraId="1926CF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9219" w:type="dxa"/>
            <w:gridSpan w:val="7"/>
            <w:vAlign w:val="top"/>
          </w:tcPr>
          <w:p w14:paraId="341D00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Chars="0" w:right="550" w:rightChars="0"/>
              <w:jc w:val="left"/>
              <w:textAlignment w:val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以上材料本机构承诺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填写内容真实，无弄虚作假情形。</w:t>
            </w:r>
          </w:p>
          <w:p w14:paraId="37BEBC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Chars="0" w:right="550" w:rightChars="0"/>
              <w:jc w:val="left"/>
              <w:textAlignment w:val="auto"/>
              <w:rPr>
                <w:rFonts w:hint="eastAsia"/>
                <w:b/>
                <w:sz w:val="28"/>
                <w:szCs w:val="28"/>
                <w:lang w:eastAsia="zh-CN"/>
              </w:rPr>
            </w:pPr>
          </w:p>
          <w:p w14:paraId="5EEC40E9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 w:firstLine="4050" w:firstLineChars="1350"/>
              <w:jc w:val="left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</w:rPr>
              <w:t>机构负责人（签名、盖章）：</w:t>
            </w:r>
          </w:p>
          <w:p w14:paraId="1F3582DD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 w:firstLine="4200" w:firstLineChars="1400"/>
              <w:jc w:val="left"/>
              <w:textAlignment w:val="auto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0"/>
                <w:szCs w:val="30"/>
              </w:rPr>
              <w:t>日期：</w:t>
            </w:r>
          </w:p>
        </w:tc>
      </w:tr>
      <w:tr w14:paraId="1FAF4E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9219" w:type="dxa"/>
            <w:gridSpan w:val="7"/>
            <w:vAlign w:val="top"/>
          </w:tcPr>
          <w:p w14:paraId="24E08177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left"/>
              <w:textAlignment w:val="auto"/>
              <w:rPr>
                <w:rFonts w:hint="eastAsia" w:ascii="仿宋_GB2312" w:hAnsi="仿宋_GB2312" w:eastAsia="仿宋_GB2312" w:cs="Times New Roman"/>
                <w:bCs/>
                <w:sz w:val="30"/>
                <w:szCs w:val="30"/>
                <w:lang w:val="en" w:eastAsia="zh-CN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0"/>
                <w:szCs w:val="30"/>
                <w:lang w:val="en" w:eastAsia="zh-CN"/>
              </w:rPr>
              <w:t>区局审核意见：</w:t>
            </w:r>
          </w:p>
          <w:p w14:paraId="243B16FF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left"/>
              <w:textAlignment w:val="auto"/>
              <w:rPr>
                <w:rFonts w:hint="eastAsia" w:ascii="仿宋_GB2312" w:hAnsi="仿宋_GB2312" w:eastAsia="仿宋_GB2312" w:cs="Times New Roman"/>
                <w:bCs/>
                <w:sz w:val="30"/>
                <w:szCs w:val="30"/>
                <w:lang w:val="en" w:eastAsia="zh-CN"/>
              </w:rPr>
            </w:pPr>
          </w:p>
          <w:p w14:paraId="2A6FB912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left"/>
              <w:textAlignment w:val="auto"/>
              <w:rPr>
                <w:rFonts w:hint="eastAsia" w:ascii="仿宋_GB2312" w:hAnsi="仿宋_GB2312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0"/>
                <w:szCs w:val="30"/>
                <w:lang w:val="en-US" w:eastAsia="zh-CN"/>
              </w:rPr>
              <w:t xml:space="preserve">                                     （盖章处）</w:t>
            </w:r>
          </w:p>
          <w:p w14:paraId="3EE4B51F">
            <w:pPr>
              <w:keepNext w:val="0"/>
              <w:keepLines w:val="0"/>
              <w:pageBreakBefore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150"/>
              <w:jc w:val="left"/>
              <w:textAlignment w:val="auto"/>
              <w:rPr>
                <w:rFonts w:hint="default" w:ascii="仿宋_GB2312" w:hAnsi="仿宋_GB2312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0"/>
                <w:szCs w:val="30"/>
                <w:lang w:val="en-US" w:eastAsia="zh-CN"/>
              </w:rPr>
              <w:t xml:space="preserve">                                    日期：</w:t>
            </w:r>
          </w:p>
        </w:tc>
      </w:tr>
    </w:tbl>
    <w:p w14:paraId="2463068B">
      <w:pPr>
        <w:keepNext w:val="0"/>
        <w:keepLines w:val="0"/>
        <w:pageBreakBefore w:val="0"/>
        <w:tabs>
          <w:tab w:val="left" w:pos="9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15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24"/>
          <w:szCs w:val="24"/>
          <w:lang w:eastAsia="zh-CN"/>
        </w:rPr>
        <w:t>（说明：本表一式三份，区司法局执</w:t>
      </w:r>
      <w:r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  <w:t>1份</w:t>
      </w:r>
      <w:r>
        <w:rPr>
          <w:rFonts w:hint="eastAsia" w:ascii="楷体_GB2312" w:hAnsi="楷体_GB2312" w:eastAsia="楷体_GB2312" w:cs="楷体_GB2312"/>
          <w:bCs/>
          <w:sz w:val="24"/>
          <w:szCs w:val="24"/>
          <w:lang w:eastAsia="zh-CN"/>
        </w:rPr>
        <w:t>、市司法局执</w:t>
      </w:r>
      <w:r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  <w:t>2份）</w:t>
      </w:r>
      <w:bookmarkStart w:id="0" w:name="_GoBack"/>
      <w:bookmarkEnd w:id="0"/>
    </w:p>
    <w:sectPr>
      <w:footerReference r:id="rId3" w:type="default"/>
      <w:pgSz w:w="11906" w:h="16838"/>
      <w:pgMar w:top="1440" w:right="1262" w:bottom="1440" w:left="1184" w:header="851" w:footer="992" w:gutter="0"/>
      <w:pgNumType w:fmt="numberInDash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55297"/>
      <w:docPartObj>
        <w:docPartGallery w:val="autotext"/>
      </w:docPartObj>
    </w:sdtPr>
    <w:sdtContent>
      <w:p w14:paraId="55BBC239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67BF290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20"/>
    <w:rsid w:val="00017904"/>
    <w:rsid w:val="00043DC4"/>
    <w:rsid w:val="0007059F"/>
    <w:rsid w:val="00071C4A"/>
    <w:rsid w:val="00074A25"/>
    <w:rsid w:val="0007522C"/>
    <w:rsid w:val="00076D6D"/>
    <w:rsid w:val="00095AF7"/>
    <w:rsid w:val="000A1DE3"/>
    <w:rsid w:val="000A44D2"/>
    <w:rsid w:val="000B3DEA"/>
    <w:rsid w:val="000D261D"/>
    <w:rsid w:val="000D3F00"/>
    <w:rsid w:val="000E581C"/>
    <w:rsid w:val="00100DA4"/>
    <w:rsid w:val="00115A5B"/>
    <w:rsid w:val="00132616"/>
    <w:rsid w:val="00143BB9"/>
    <w:rsid w:val="00150707"/>
    <w:rsid w:val="00153DE8"/>
    <w:rsid w:val="00153E1D"/>
    <w:rsid w:val="00156680"/>
    <w:rsid w:val="00162509"/>
    <w:rsid w:val="001671CE"/>
    <w:rsid w:val="0017010D"/>
    <w:rsid w:val="00175CC2"/>
    <w:rsid w:val="00176127"/>
    <w:rsid w:val="0019683C"/>
    <w:rsid w:val="001D6010"/>
    <w:rsid w:val="001E1514"/>
    <w:rsid w:val="001E5837"/>
    <w:rsid w:val="001F3265"/>
    <w:rsid w:val="001F7C5B"/>
    <w:rsid w:val="00201D7D"/>
    <w:rsid w:val="00202508"/>
    <w:rsid w:val="00231DF5"/>
    <w:rsid w:val="00232D20"/>
    <w:rsid w:val="00240FA6"/>
    <w:rsid w:val="00246F05"/>
    <w:rsid w:val="00260A3B"/>
    <w:rsid w:val="002628DE"/>
    <w:rsid w:val="00275CE9"/>
    <w:rsid w:val="00280055"/>
    <w:rsid w:val="00291725"/>
    <w:rsid w:val="00293D07"/>
    <w:rsid w:val="00297A1E"/>
    <w:rsid w:val="002A3973"/>
    <w:rsid w:val="002A427B"/>
    <w:rsid w:val="002B7B9A"/>
    <w:rsid w:val="002C121A"/>
    <w:rsid w:val="002C5723"/>
    <w:rsid w:val="002D04EE"/>
    <w:rsid w:val="002D266D"/>
    <w:rsid w:val="002E17FA"/>
    <w:rsid w:val="002E4728"/>
    <w:rsid w:val="002F24A5"/>
    <w:rsid w:val="003010AA"/>
    <w:rsid w:val="00326273"/>
    <w:rsid w:val="00336DC5"/>
    <w:rsid w:val="00343077"/>
    <w:rsid w:val="00350C83"/>
    <w:rsid w:val="003618F3"/>
    <w:rsid w:val="0036287F"/>
    <w:rsid w:val="00375FAB"/>
    <w:rsid w:val="00387845"/>
    <w:rsid w:val="00394681"/>
    <w:rsid w:val="003C0117"/>
    <w:rsid w:val="003D5735"/>
    <w:rsid w:val="003D6A01"/>
    <w:rsid w:val="003E1318"/>
    <w:rsid w:val="003E1C52"/>
    <w:rsid w:val="003E334A"/>
    <w:rsid w:val="003F2053"/>
    <w:rsid w:val="00402A81"/>
    <w:rsid w:val="00406AE0"/>
    <w:rsid w:val="0041379A"/>
    <w:rsid w:val="00416175"/>
    <w:rsid w:val="00423EA1"/>
    <w:rsid w:val="00443079"/>
    <w:rsid w:val="00445E7D"/>
    <w:rsid w:val="00445F6F"/>
    <w:rsid w:val="00452514"/>
    <w:rsid w:val="00454B05"/>
    <w:rsid w:val="004575BC"/>
    <w:rsid w:val="00457C85"/>
    <w:rsid w:val="004634A8"/>
    <w:rsid w:val="00481097"/>
    <w:rsid w:val="00481457"/>
    <w:rsid w:val="0048159A"/>
    <w:rsid w:val="0048291D"/>
    <w:rsid w:val="00486C10"/>
    <w:rsid w:val="004A1C5B"/>
    <w:rsid w:val="004A5A29"/>
    <w:rsid w:val="004B1F8E"/>
    <w:rsid w:val="004D3BD2"/>
    <w:rsid w:val="004D7989"/>
    <w:rsid w:val="004E06C4"/>
    <w:rsid w:val="004E441B"/>
    <w:rsid w:val="00504876"/>
    <w:rsid w:val="00507B34"/>
    <w:rsid w:val="00510141"/>
    <w:rsid w:val="0051431F"/>
    <w:rsid w:val="005200F9"/>
    <w:rsid w:val="00522EF9"/>
    <w:rsid w:val="00543711"/>
    <w:rsid w:val="00545686"/>
    <w:rsid w:val="005504DA"/>
    <w:rsid w:val="0055145B"/>
    <w:rsid w:val="00573661"/>
    <w:rsid w:val="00580470"/>
    <w:rsid w:val="005B11D2"/>
    <w:rsid w:val="005C370F"/>
    <w:rsid w:val="005C739E"/>
    <w:rsid w:val="005D7CD5"/>
    <w:rsid w:val="005E23A6"/>
    <w:rsid w:val="005E25B3"/>
    <w:rsid w:val="005E4D20"/>
    <w:rsid w:val="005F74B5"/>
    <w:rsid w:val="006036B8"/>
    <w:rsid w:val="00605FB6"/>
    <w:rsid w:val="00614A56"/>
    <w:rsid w:val="0062709C"/>
    <w:rsid w:val="006352BB"/>
    <w:rsid w:val="00636543"/>
    <w:rsid w:val="0064739D"/>
    <w:rsid w:val="00664CAC"/>
    <w:rsid w:val="006668F2"/>
    <w:rsid w:val="006671AA"/>
    <w:rsid w:val="00680055"/>
    <w:rsid w:val="006842D0"/>
    <w:rsid w:val="00686AD6"/>
    <w:rsid w:val="006B572C"/>
    <w:rsid w:val="006C09AF"/>
    <w:rsid w:val="006C3F6B"/>
    <w:rsid w:val="006E44C5"/>
    <w:rsid w:val="006F188F"/>
    <w:rsid w:val="006F559B"/>
    <w:rsid w:val="00715BF2"/>
    <w:rsid w:val="007179A1"/>
    <w:rsid w:val="00720FF5"/>
    <w:rsid w:val="007224A5"/>
    <w:rsid w:val="00723F1F"/>
    <w:rsid w:val="00724BDF"/>
    <w:rsid w:val="00745FF6"/>
    <w:rsid w:val="0077335D"/>
    <w:rsid w:val="0078427E"/>
    <w:rsid w:val="0079335B"/>
    <w:rsid w:val="00797CC0"/>
    <w:rsid w:val="007A2260"/>
    <w:rsid w:val="007B75FF"/>
    <w:rsid w:val="007F2DB1"/>
    <w:rsid w:val="00800BA5"/>
    <w:rsid w:val="008135E3"/>
    <w:rsid w:val="00832EA0"/>
    <w:rsid w:val="00834CF0"/>
    <w:rsid w:val="0083593D"/>
    <w:rsid w:val="00836916"/>
    <w:rsid w:val="00836D4A"/>
    <w:rsid w:val="0084518A"/>
    <w:rsid w:val="00845D63"/>
    <w:rsid w:val="0085309A"/>
    <w:rsid w:val="008546F0"/>
    <w:rsid w:val="00860117"/>
    <w:rsid w:val="00864850"/>
    <w:rsid w:val="00872E17"/>
    <w:rsid w:val="008737E1"/>
    <w:rsid w:val="008809BA"/>
    <w:rsid w:val="00880D70"/>
    <w:rsid w:val="008A3BA0"/>
    <w:rsid w:val="008B1D4B"/>
    <w:rsid w:val="008C5D02"/>
    <w:rsid w:val="008C7F66"/>
    <w:rsid w:val="008D0F12"/>
    <w:rsid w:val="008D4136"/>
    <w:rsid w:val="008D6821"/>
    <w:rsid w:val="008D6F3D"/>
    <w:rsid w:val="008F1897"/>
    <w:rsid w:val="008F3125"/>
    <w:rsid w:val="00912C31"/>
    <w:rsid w:val="00921223"/>
    <w:rsid w:val="00926D0D"/>
    <w:rsid w:val="00934402"/>
    <w:rsid w:val="0093796F"/>
    <w:rsid w:val="00950C2D"/>
    <w:rsid w:val="009840D9"/>
    <w:rsid w:val="0098475F"/>
    <w:rsid w:val="00986FC7"/>
    <w:rsid w:val="00990BA8"/>
    <w:rsid w:val="009917DD"/>
    <w:rsid w:val="009C05D1"/>
    <w:rsid w:val="009E1AF6"/>
    <w:rsid w:val="009E1ED7"/>
    <w:rsid w:val="009E2BB5"/>
    <w:rsid w:val="009F4F95"/>
    <w:rsid w:val="009F625F"/>
    <w:rsid w:val="00A02D14"/>
    <w:rsid w:val="00A21318"/>
    <w:rsid w:val="00A2644A"/>
    <w:rsid w:val="00A63E9D"/>
    <w:rsid w:val="00A732DE"/>
    <w:rsid w:val="00A77CFB"/>
    <w:rsid w:val="00A8298C"/>
    <w:rsid w:val="00A97DD7"/>
    <w:rsid w:val="00AA1851"/>
    <w:rsid w:val="00AB0AC6"/>
    <w:rsid w:val="00AB2DDE"/>
    <w:rsid w:val="00AB7B0B"/>
    <w:rsid w:val="00AE458C"/>
    <w:rsid w:val="00AE5713"/>
    <w:rsid w:val="00AF43BB"/>
    <w:rsid w:val="00B104E5"/>
    <w:rsid w:val="00B15160"/>
    <w:rsid w:val="00B17BAC"/>
    <w:rsid w:val="00B34BF5"/>
    <w:rsid w:val="00B77ADB"/>
    <w:rsid w:val="00B87902"/>
    <w:rsid w:val="00B92449"/>
    <w:rsid w:val="00BA11B9"/>
    <w:rsid w:val="00BA2C96"/>
    <w:rsid w:val="00BB0ADC"/>
    <w:rsid w:val="00C012D3"/>
    <w:rsid w:val="00C140D0"/>
    <w:rsid w:val="00C20563"/>
    <w:rsid w:val="00C20FAC"/>
    <w:rsid w:val="00C420BE"/>
    <w:rsid w:val="00C528BE"/>
    <w:rsid w:val="00C5741E"/>
    <w:rsid w:val="00C63E56"/>
    <w:rsid w:val="00C6449A"/>
    <w:rsid w:val="00C7064B"/>
    <w:rsid w:val="00C70F00"/>
    <w:rsid w:val="00C71FE0"/>
    <w:rsid w:val="00C8639F"/>
    <w:rsid w:val="00C9012D"/>
    <w:rsid w:val="00C92ED0"/>
    <w:rsid w:val="00CA7D81"/>
    <w:rsid w:val="00CB45B0"/>
    <w:rsid w:val="00CB7380"/>
    <w:rsid w:val="00CC2123"/>
    <w:rsid w:val="00CC7220"/>
    <w:rsid w:val="00CE6119"/>
    <w:rsid w:val="00CE7D21"/>
    <w:rsid w:val="00CF0896"/>
    <w:rsid w:val="00CF26B7"/>
    <w:rsid w:val="00CF658C"/>
    <w:rsid w:val="00D12795"/>
    <w:rsid w:val="00D1280B"/>
    <w:rsid w:val="00D15D13"/>
    <w:rsid w:val="00D17BC4"/>
    <w:rsid w:val="00D5107C"/>
    <w:rsid w:val="00D71513"/>
    <w:rsid w:val="00D73B2A"/>
    <w:rsid w:val="00D83783"/>
    <w:rsid w:val="00D90B8F"/>
    <w:rsid w:val="00DB2D67"/>
    <w:rsid w:val="00DB4EDB"/>
    <w:rsid w:val="00DB5978"/>
    <w:rsid w:val="00DD13C2"/>
    <w:rsid w:val="00DD7563"/>
    <w:rsid w:val="00E100E8"/>
    <w:rsid w:val="00E42E88"/>
    <w:rsid w:val="00E4420B"/>
    <w:rsid w:val="00E50F3C"/>
    <w:rsid w:val="00E6229F"/>
    <w:rsid w:val="00E7332E"/>
    <w:rsid w:val="00E76EAF"/>
    <w:rsid w:val="00E82849"/>
    <w:rsid w:val="00E97CB0"/>
    <w:rsid w:val="00EA20FC"/>
    <w:rsid w:val="00EA6617"/>
    <w:rsid w:val="00EB3B15"/>
    <w:rsid w:val="00EB6A0F"/>
    <w:rsid w:val="00ED4190"/>
    <w:rsid w:val="00ED5422"/>
    <w:rsid w:val="00EE37C8"/>
    <w:rsid w:val="00EF131C"/>
    <w:rsid w:val="00EF1A71"/>
    <w:rsid w:val="00EF6524"/>
    <w:rsid w:val="00F11AD1"/>
    <w:rsid w:val="00F15975"/>
    <w:rsid w:val="00F2494D"/>
    <w:rsid w:val="00F25296"/>
    <w:rsid w:val="00F27B9F"/>
    <w:rsid w:val="00F34EAF"/>
    <w:rsid w:val="00F358CB"/>
    <w:rsid w:val="00F5287B"/>
    <w:rsid w:val="00F541DE"/>
    <w:rsid w:val="00F61951"/>
    <w:rsid w:val="00F642A4"/>
    <w:rsid w:val="00F8692C"/>
    <w:rsid w:val="00F97E6C"/>
    <w:rsid w:val="00FA69F0"/>
    <w:rsid w:val="00FB0832"/>
    <w:rsid w:val="00FB451B"/>
    <w:rsid w:val="00FB46C5"/>
    <w:rsid w:val="00FC408E"/>
    <w:rsid w:val="00FD0C5A"/>
    <w:rsid w:val="00FD1BA5"/>
    <w:rsid w:val="00FD3688"/>
    <w:rsid w:val="00FD7D1F"/>
    <w:rsid w:val="00FE3F92"/>
    <w:rsid w:val="00FF0F54"/>
    <w:rsid w:val="00FF2A05"/>
    <w:rsid w:val="0629613C"/>
    <w:rsid w:val="25830DDD"/>
    <w:rsid w:val="27029835"/>
    <w:rsid w:val="2FFCF612"/>
    <w:rsid w:val="357DB8C3"/>
    <w:rsid w:val="3F9F9E29"/>
    <w:rsid w:val="55FB9CE7"/>
    <w:rsid w:val="5E68243B"/>
    <w:rsid w:val="5FBF531F"/>
    <w:rsid w:val="63BF229D"/>
    <w:rsid w:val="67DF31FD"/>
    <w:rsid w:val="6E6F7BDB"/>
    <w:rsid w:val="6EEB9BCC"/>
    <w:rsid w:val="713C4056"/>
    <w:rsid w:val="77FF142A"/>
    <w:rsid w:val="79BFC319"/>
    <w:rsid w:val="7FAFF2A6"/>
    <w:rsid w:val="7FB61BAE"/>
    <w:rsid w:val="7FDD1EE1"/>
    <w:rsid w:val="7FF79833"/>
    <w:rsid w:val="8AD7B8CF"/>
    <w:rsid w:val="ACF6667A"/>
    <w:rsid w:val="ADBD9631"/>
    <w:rsid w:val="ADFFA469"/>
    <w:rsid w:val="AF6DDDC5"/>
    <w:rsid w:val="AFCF8D95"/>
    <w:rsid w:val="BA39FC85"/>
    <w:rsid w:val="BAD9424F"/>
    <w:rsid w:val="BEFEEF14"/>
    <w:rsid w:val="BFDD0BEC"/>
    <w:rsid w:val="BFF64C5B"/>
    <w:rsid w:val="BFFFAC8C"/>
    <w:rsid w:val="D5F93B52"/>
    <w:rsid w:val="DDD7868A"/>
    <w:rsid w:val="EEBF49AB"/>
    <w:rsid w:val="EEE771FD"/>
    <w:rsid w:val="EF7FC5E6"/>
    <w:rsid w:val="F6B7CFC2"/>
    <w:rsid w:val="FBDB06C4"/>
    <w:rsid w:val="FDFF3E6E"/>
    <w:rsid w:val="FE5F5C97"/>
    <w:rsid w:val="FE7E7A97"/>
    <w:rsid w:val="FF67D6D0"/>
    <w:rsid w:val="FF9D6C27"/>
    <w:rsid w:val="FFAF37FA"/>
    <w:rsid w:val="FFB9D88F"/>
    <w:rsid w:val="FFF538DE"/>
    <w:rsid w:val="FFFE6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basedOn w:val="9"/>
    <w:link w:val="5"/>
    <w:qFormat/>
    <w:locked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semiHidden/>
    <w:qFormat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9"/>
    <w:link w:val="3"/>
    <w:semiHidden/>
    <w:qFormat/>
    <w:uiPriority w:val="99"/>
    <w:rPr>
      <w:rFonts w:cs="Calibri"/>
      <w:szCs w:val="21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cs="Calibri"/>
      <w:sz w:val="18"/>
      <w:szCs w:val="18"/>
    </w:rPr>
  </w:style>
  <w:style w:type="character" w:customStyle="1" w:styleId="16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647</Words>
  <Characters>657</Characters>
  <Lines>25</Lines>
  <Paragraphs>7</Paragraphs>
  <TotalTime>2</TotalTime>
  <ScaleCrop>false</ScaleCrop>
  <LinksUpToDate>false</LinksUpToDate>
  <CharactersWithSpaces>810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2020-09-20T00:28:00Z</dcterms:created>
  <dc:creator>徐勇</dc:creator>
  <cp:lastModifiedBy>han</cp:lastModifiedBy>
  <cp:lastPrinted>2025-03-14T22:06:00Z</cp:lastPrinted>
  <dcterms:modified xsi:type="dcterms:W3CDTF">2025-03-31T07:07:06Z</dcterms:modified>
  <dc:title>附件1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eyJoZGlkIjoiYzgxYjBjNmQ0ZTU1ZjdlYWUxYjAzYWVhOGIwNzJhYWYiLCJ1c2VySWQiOiIyNjA4MDk3MzYifQ==</vt:lpwstr>
  </property>
  <property fmtid="{D5CDD505-2E9C-101B-9397-08002B2CF9AE}" pid="4" name="ICV">
    <vt:lpwstr>661D9609E9B24BE5B2F2CA15ED419791_12</vt:lpwstr>
  </property>
</Properties>
</file>